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8D93C" w14:textId="77777777" w:rsidR="0041272B" w:rsidRDefault="0041272B">
      <w:pPr>
        <w:adjustRightInd/>
        <w:rPr>
          <w:rFonts w:hAnsi="Times New Roman" w:cs="Times New Roman"/>
          <w:sz w:val="21"/>
          <w:szCs w:val="21"/>
        </w:rPr>
      </w:pPr>
      <w:r>
        <w:rPr>
          <w:rFonts w:hint="eastAsia"/>
          <w:sz w:val="21"/>
          <w:szCs w:val="21"/>
        </w:rPr>
        <w:t>様式</w:t>
      </w:r>
      <w:r w:rsidR="00F114E5">
        <w:rPr>
          <w:rFonts w:hint="eastAsia"/>
          <w:sz w:val="21"/>
          <w:szCs w:val="21"/>
        </w:rPr>
        <w:t>第</w:t>
      </w:r>
      <w:r w:rsidR="00385531">
        <w:rPr>
          <w:rFonts w:hint="eastAsia"/>
          <w:sz w:val="21"/>
          <w:szCs w:val="21"/>
        </w:rPr>
        <w:t>５号</w:t>
      </w:r>
    </w:p>
    <w:p w14:paraId="0522BFBF" w14:textId="77777777" w:rsidR="0041272B" w:rsidRDefault="0041272B">
      <w:pPr>
        <w:adjustRightInd/>
        <w:rPr>
          <w:rFonts w:hAnsi="Times New Roman" w:cs="Times New Roman"/>
          <w:sz w:val="21"/>
          <w:szCs w:val="21"/>
        </w:rPr>
      </w:pPr>
    </w:p>
    <w:p w14:paraId="2122B9E9" w14:textId="77777777" w:rsidR="0041272B" w:rsidRDefault="00CF77E8" w:rsidP="00CF77E8">
      <w:pPr>
        <w:adjustRightInd/>
        <w:ind w:firstLineChars="100" w:firstLine="480"/>
        <w:jc w:val="center"/>
        <w:rPr>
          <w:rFonts w:hAnsi="Times New Roman" w:cs="Times New Roman"/>
          <w:sz w:val="21"/>
          <w:szCs w:val="21"/>
        </w:rPr>
      </w:pPr>
      <w:r>
        <w:rPr>
          <w:rFonts w:hint="eastAsia"/>
          <w:sz w:val="48"/>
          <w:szCs w:val="48"/>
        </w:rPr>
        <w:t>質問票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20"/>
        <w:gridCol w:w="6539"/>
      </w:tblGrid>
      <w:tr w:rsidR="00CB37D7" w14:paraId="0D2F5BDF" w14:textId="77777777" w:rsidTr="0089065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42E9F9" w14:textId="77777777" w:rsidR="00CB37D7" w:rsidRDefault="006E318F" w:rsidP="00A805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年</w:t>
            </w:r>
            <w:r w:rsidR="00A80537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月</w:t>
            </w:r>
            <w:r w:rsidR="00A80537">
              <w:rPr>
                <w:rFonts w:hAnsi="Times New Roman" w:cs="Times New Roman" w:hint="eastAsia"/>
                <w:color w:val="auto"/>
                <w:sz w:val="21"/>
                <w:szCs w:val="21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6D67D" w14:textId="77777777" w:rsidR="00CB37D7" w:rsidRDefault="00CB37D7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　　　年　　　月　　　日</w:t>
            </w:r>
          </w:p>
        </w:tc>
      </w:tr>
      <w:tr w:rsidR="0041272B" w14:paraId="70B6C561" w14:textId="77777777" w:rsidTr="0089065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4210C" w14:textId="77777777" w:rsidR="0041272B" w:rsidRDefault="0041272B" w:rsidP="00A805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会社名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4BB8E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A2BE32C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384DC451" w14:textId="77777777" w:rsidTr="00890657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BF157F" w14:textId="77777777" w:rsidR="0041272B" w:rsidRDefault="0041272B" w:rsidP="00A805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責任者名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A87B55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21904FB0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30463CB0" w14:textId="77777777" w:rsidTr="00890657">
        <w:tblPrEx>
          <w:tblCellMar>
            <w:top w:w="0" w:type="dxa"/>
            <w:bottom w:w="0" w:type="dxa"/>
          </w:tblCellMar>
        </w:tblPrEx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7125CE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01C4032A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fldChar w:fldCharType="begin"/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eq \o\ad(</w:instrText>
            </w:r>
            <w:r>
              <w:rPr>
                <w:rFonts w:hint="eastAsia"/>
                <w:sz w:val="21"/>
                <w:szCs w:val="21"/>
              </w:rPr>
              <w:instrText>連絡先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>,</w:instrText>
            </w:r>
            <w:r>
              <w:rPr>
                <w:rFonts w:hAnsi="Times New Roman" w:cs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  <w:sz w:val="21"/>
                <w:szCs w:val="21"/>
              </w:rPr>
              <w:fldChar w:fldCharType="end"/>
            </w:r>
          </w:p>
          <w:p w14:paraId="57BA25FE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1B5062E9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（住所、氏名等）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F42C2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</w:p>
          <w:p w14:paraId="76E0FC91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541B344F" w14:textId="77777777" w:rsidTr="00890657">
        <w:tblPrEx>
          <w:tblCellMar>
            <w:top w:w="0" w:type="dxa"/>
            <w:bottom w:w="0" w:type="dxa"/>
          </w:tblCellMar>
        </w:tblPrEx>
        <w:tc>
          <w:tcPr>
            <w:tcW w:w="232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930914" w14:textId="77777777" w:rsidR="0041272B" w:rsidRDefault="0041272B">
            <w:pPr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z w:val="21"/>
                <w:szCs w:val="21"/>
              </w:rPr>
            </w:pP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CFEF46" w14:textId="77777777" w:rsidR="0041272B" w:rsidRDefault="0041272B" w:rsidP="008906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ＴＥＬ：</w:t>
            </w:r>
            <w:r>
              <w:rPr>
                <w:sz w:val="21"/>
                <w:szCs w:val="21"/>
              </w:rPr>
              <w:t xml:space="preserve">                     </w:t>
            </w:r>
            <w:r>
              <w:rPr>
                <w:rFonts w:hint="eastAsia"/>
                <w:sz w:val="21"/>
                <w:szCs w:val="21"/>
              </w:rPr>
              <w:t>ＦＡＸ：</w:t>
            </w:r>
          </w:p>
        </w:tc>
      </w:tr>
      <w:tr w:rsidR="0041272B" w14:paraId="008BF21F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B29969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08B41B67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</w:t>
            </w:r>
            <w:r w:rsidR="00BE1282">
              <w:rPr>
                <w:rFonts w:hint="eastAsia"/>
                <w:sz w:val="21"/>
                <w:szCs w:val="21"/>
              </w:rPr>
              <w:t>質問</w:t>
            </w:r>
            <w:r>
              <w:rPr>
                <w:rFonts w:hint="eastAsia"/>
                <w:sz w:val="21"/>
                <w:szCs w:val="21"/>
              </w:rPr>
              <w:t>内容】</w:t>
            </w:r>
          </w:p>
        </w:tc>
      </w:tr>
      <w:tr w:rsidR="0041272B" w14:paraId="5387D92F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D44F7A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52F9C859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78A44424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3AFF3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2BA1C8E2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346507F4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7023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637C58BC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0D9794D9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EEE572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41E51D08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3FF99DE6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36139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349B2C27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648DD60B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B503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26B0B7F4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6933453B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94BFF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6CC553F8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56E3955F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F3D740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1B95A4E5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1FB80618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62F7B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60B876F2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04AA2A6E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E9AEF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1E1AC953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41272B" w14:paraId="014C7200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770F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6B263DA8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  <w:p w14:paraId="3518539D" w14:textId="77777777" w:rsidR="0041272B" w:rsidRDefault="004127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left"/>
              <w:rPr>
                <w:rFonts w:hAnsi="Times New Roman" w:cs="Times New Roman"/>
                <w:sz w:val="21"/>
                <w:szCs w:val="21"/>
              </w:rPr>
            </w:pPr>
          </w:p>
        </w:tc>
      </w:tr>
    </w:tbl>
    <w:p w14:paraId="6CBE13CF" w14:textId="77777777" w:rsidR="0041272B" w:rsidRPr="00411525" w:rsidRDefault="0041272B" w:rsidP="00CB37D7">
      <w:pPr>
        <w:adjustRightInd/>
        <w:rPr>
          <w:sz w:val="21"/>
          <w:szCs w:val="21"/>
        </w:rPr>
      </w:pPr>
    </w:p>
    <w:sectPr w:rsidR="0041272B" w:rsidRPr="00411525">
      <w:pgSz w:w="11906" w:h="16838"/>
      <w:pgMar w:top="1418" w:right="1134" w:bottom="1304" w:left="1134" w:header="720" w:footer="720" w:gutter="0"/>
      <w:cols w:space="720"/>
      <w:noEndnote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8D99" w14:textId="77777777" w:rsidR="000118B7" w:rsidRDefault="000118B7">
      <w:r>
        <w:separator/>
      </w:r>
    </w:p>
  </w:endnote>
  <w:endnote w:type="continuationSeparator" w:id="0">
    <w:p w14:paraId="5F17657D" w14:textId="77777777" w:rsidR="000118B7" w:rsidRDefault="0001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DF29" w14:textId="77777777" w:rsidR="000118B7" w:rsidRDefault="000118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399506" w14:textId="77777777" w:rsidR="000118B7" w:rsidRDefault="00011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840"/>
  <w:hyphenationZone w:val="0"/>
  <w:drawingGridHorizontalSpacing w:val="1"/>
  <w:drawingGridVerticalSpacing w:val="344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1525"/>
    <w:rsid w:val="000118B7"/>
    <w:rsid w:val="0020594A"/>
    <w:rsid w:val="00240ABD"/>
    <w:rsid w:val="002E6704"/>
    <w:rsid w:val="00385531"/>
    <w:rsid w:val="00385976"/>
    <w:rsid w:val="003C58E3"/>
    <w:rsid w:val="003E0188"/>
    <w:rsid w:val="003E7FE1"/>
    <w:rsid w:val="00411525"/>
    <w:rsid w:val="0041272B"/>
    <w:rsid w:val="004141C7"/>
    <w:rsid w:val="0043767C"/>
    <w:rsid w:val="004536A0"/>
    <w:rsid w:val="00550259"/>
    <w:rsid w:val="005C771C"/>
    <w:rsid w:val="006E318F"/>
    <w:rsid w:val="00725B0E"/>
    <w:rsid w:val="00836FA3"/>
    <w:rsid w:val="008774D8"/>
    <w:rsid w:val="00890657"/>
    <w:rsid w:val="008F0A43"/>
    <w:rsid w:val="00944ABD"/>
    <w:rsid w:val="00985BB6"/>
    <w:rsid w:val="009E1030"/>
    <w:rsid w:val="00A71C98"/>
    <w:rsid w:val="00A80537"/>
    <w:rsid w:val="00AF2212"/>
    <w:rsid w:val="00B50051"/>
    <w:rsid w:val="00B7621B"/>
    <w:rsid w:val="00BA1A90"/>
    <w:rsid w:val="00BE1282"/>
    <w:rsid w:val="00C94FE1"/>
    <w:rsid w:val="00CA0DC4"/>
    <w:rsid w:val="00CB37D7"/>
    <w:rsid w:val="00CF77E8"/>
    <w:rsid w:val="00EF788C"/>
    <w:rsid w:val="00F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EBC47E"/>
  <w14:defaultImageDpi w14:val="0"/>
  <w15:docId w15:val="{4F1E474B-D111-41C3-9D0A-E3D36B07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Document Map" w:semiHidden="1"/>
    <w:lsdException w:name="HTML Preformatted" w:semiHidden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pPr>
      <w:shd w:val="solid" w:color="000080" w:fill="000080"/>
      <w:suppressAutoHyphens/>
      <w:kinsoku w:val="0"/>
      <w:wordWrap w:val="0"/>
      <w:overflowPunct w:val="0"/>
      <w:autoSpaceDE w:val="0"/>
      <w:autoSpaceDN w:val="0"/>
      <w:jc w:val="left"/>
    </w:pPr>
    <w:rPr>
      <w:rFonts w:ascii="Arial" w:eastAsia="ＭＳ ゴシック" w:hAnsi="Arial" w:cs="ＭＳ ゴシック"/>
      <w:color w:val="auto"/>
    </w:rPr>
  </w:style>
  <w:style w:type="character" w:customStyle="1" w:styleId="a4">
    <w:name w:val="見出しマップ (文字)"/>
    <w:basedOn w:val="a0"/>
    <w:link w:val="a3"/>
    <w:uiPriority w:val="99"/>
    <w:semiHidden/>
    <w:locked/>
    <w:rPr>
      <w:rFonts w:ascii="MS UI Gothic" w:eastAsia="MS UI Gothic" w:hAnsi="ＭＳ 明朝" w:cs="ＭＳ 明朝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  <w:jc w:val="left"/>
    </w:pPr>
    <w:rPr>
      <w:color w:val="auto"/>
    </w:r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uppressAutoHyphens/>
      <w:kinsoku w:val="0"/>
      <w:wordWrap w:val="0"/>
      <w:overflowPunct w:val="0"/>
      <w:autoSpaceDE w:val="0"/>
      <w:autoSpaceDN w:val="0"/>
      <w:jc w:val="left"/>
    </w:pPr>
    <w:rPr>
      <w:color w:val="auto"/>
    </w:r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0"/>
        <w:tab w:val="left" w:pos="7326"/>
        <w:tab w:val="left" w:pos="8242"/>
        <w:tab w:val="left" w:pos="9158"/>
        <w:tab w:val="left" w:pos="10074"/>
        <w:tab w:val="left" w:pos="10990"/>
        <w:tab w:val="left" w:pos="11906"/>
        <w:tab w:val="left" w:pos="12822"/>
        <w:tab w:val="left" w:pos="13738"/>
        <w:tab w:val="left" w:pos="14654"/>
      </w:tabs>
      <w:suppressAutoHyphens/>
      <w:kinsoku w:val="0"/>
      <w:wordWrap w:val="0"/>
      <w:overflowPunct w:val="0"/>
      <w:autoSpaceDE w:val="0"/>
      <w:autoSpaceDN w:val="0"/>
      <w:jc w:val="left"/>
    </w:pPr>
    <w:rPr>
      <w:rFonts w:ascii="ＭＳ ゴシック" w:eastAsia="ＭＳ ゴシック" w:hAnsi="ＭＳ ゴシック" w:cs="ＭＳ ゴシック"/>
      <w:color w:val="auto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color w:val="000000"/>
      <w:kern w:val="0"/>
      <w:sz w:val="20"/>
      <w:szCs w:val="20"/>
    </w:rPr>
  </w:style>
  <w:style w:type="character" w:styleId="a9">
    <w:name w:val="Hyperlink"/>
    <w:basedOn w:val="a0"/>
    <w:uiPriority w:val="99"/>
    <w:rPr>
      <w:rFonts w:ascii="ＭＳ 明朝" w:eastAsia="ＭＳ 明朝" w:hAnsi="ＭＳ 明朝" w:cs="ＭＳ 明朝"/>
      <w:color w:val="0000FF"/>
      <w:w w:val="100"/>
      <w:sz w:val="24"/>
      <w:szCs w:val="24"/>
      <w:u w:val="single" w:color="0000FF"/>
    </w:rPr>
  </w:style>
  <w:style w:type="character" w:styleId="aa">
    <w:name w:val="page number"/>
    <w:basedOn w:val="a0"/>
    <w:uiPriority w:val="99"/>
    <w:rPr>
      <w:rFonts w:ascii="ＭＳ 明朝" w:eastAsia="ＭＳ 明朝" w:hAnsi="ＭＳ 明朝" w:cs="ＭＳ 明朝"/>
      <w:w w:val="1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宮崎県庁</dc:creator>
  <cp:keywords/>
  <dc:description/>
  <cp:lastModifiedBy>房野 真子</cp:lastModifiedBy>
  <cp:revision>2</cp:revision>
  <cp:lastPrinted>2025-05-14T02:17:00Z</cp:lastPrinted>
  <dcterms:created xsi:type="dcterms:W3CDTF">2026-04-16T08:46:00Z</dcterms:created>
  <dcterms:modified xsi:type="dcterms:W3CDTF">2026-04-16T08:46:00Z</dcterms:modified>
</cp:coreProperties>
</file>